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C8" w:rsidRPr="00E8272F" w:rsidRDefault="000F05C8" w:rsidP="000F05C8">
      <w:pPr>
        <w:jc w:val="center"/>
        <w:rPr>
          <w:rFonts w:ascii="方正大标宋简体" w:eastAsia="方正大标宋简体"/>
          <w:sz w:val="30"/>
          <w:szCs w:val="30"/>
        </w:rPr>
      </w:pPr>
      <w:r w:rsidRPr="00E8272F">
        <w:rPr>
          <w:rFonts w:ascii="方正大标宋简体" w:eastAsia="方正大标宋简体" w:hint="eastAsia"/>
          <w:sz w:val="30"/>
          <w:szCs w:val="30"/>
        </w:rPr>
        <w:t>第八届中国泰州水城水乡国际旅游节开幕式群众演员报名表</w:t>
      </w:r>
    </w:p>
    <w:p w:rsidR="009501B8" w:rsidRDefault="009501B8" w:rsidP="000F05C8">
      <w:pPr>
        <w:jc w:val="center"/>
        <w:rPr>
          <w:sz w:val="30"/>
          <w:szCs w:val="30"/>
        </w:rPr>
      </w:pPr>
    </w:p>
    <w:tbl>
      <w:tblPr>
        <w:tblStyle w:val="a5"/>
        <w:tblW w:w="10927" w:type="dxa"/>
        <w:tblInd w:w="-1322" w:type="dxa"/>
        <w:tblLook w:val="04A0" w:firstRow="1" w:lastRow="0" w:firstColumn="1" w:lastColumn="0" w:noHBand="0" w:noVBand="1"/>
      </w:tblPr>
      <w:tblGrid>
        <w:gridCol w:w="820"/>
        <w:gridCol w:w="1603"/>
        <w:gridCol w:w="1708"/>
        <w:gridCol w:w="1657"/>
        <w:gridCol w:w="2446"/>
        <w:gridCol w:w="1417"/>
        <w:gridCol w:w="1276"/>
      </w:tblGrid>
      <w:tr w:rsidR="00B95478" w:rsidTr="00BA523A">
        <w:trPr>
          <w:trHeight w:val="51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272F">
              <w:rPr>
                <w:rFonts w:ascii="仿宋_GB2312" w:eastAsia="仿宋_GB2312" w:hint="eastAsia"/>
                <w:sz w:val="30"/>
                <w:szCs w:val="30"/>
              </w:rPr>
              <w:t>分院</w:t>
            </w: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272F">
              <w:rPr>
                <w:rFonts w:ascii="仿宋_GB2312" w:eastAsia="仿宋_GB2312" w:hint="eastAsia"/>
                <w:sz w:val="30"/>
                <w:szCs w:val="30"/>
              </w:rPr>
              <w:t>班级</w:t>
            </w: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272F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272F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身高</w:t>
            </w:r>
            <w:r w:rsidR="00BA523A">
              <w:rPr>
                <w:rFonts w:ascii="仿宋_GB2312" w:eastAsia="仿宋_GB2312" w:hint="eastAsia"/>
                <w:sz w:val="30"/>
                <w:szCs w:val="30"/>
              </w:rPr>
              <w:t>（cm）</w:t>
            </w:r>
          </w:p>
        </w:tc>
        <w:tc>
          <w:tcPr>
            <w:tcW w:w="1276" w:type="dxa"/>
          </w:tcPr>
          <w:p w:rsidR="00B95478" w:rsidRDefault="00B95478" w:rsidP="00E8272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B95478" w:rsidTr="00BA523A">
        <w:trPr>
          <w:trHeight w:val="76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5478" w:rsidTr="00BA523A">
        <w:trPr>
          <w:trHeight w:val="76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5478" w:rsidTr="00BA523A">
        <w:trPr>
          <w:trHeight w:val="76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5478" w:rsidTr="00BA523A">
        <w:trPr>
          <w:trHeight w:val="76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5478" w:rsidTr="00BA523A">
        <w:trPr>
          <w:trHeight w:val="76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5478" w:rsidTr="00BA523A">
        <w:trPr>
          <w:trHeight w:val="763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5478" w:rsidTr="00BA523A">
        <w:trPr>
          <w:trHeight w:val="781"/>
        </w:trPr>
        <w:tc>
          <w:tcPr>
            <w:tcW w:w="820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5478" w:rsidRPr="00E8272F" w:rsidRDefault="00B95478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523A" w:rsidTr="00BA523A">
        <w:trPr>
          <w:trHeight w:val="781"/>
        </w:trPr>
        <w:tc>
          <w:tcPr>
            <w:tcW w:w="820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3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4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523A" w:rsidRPr="00E8272F" w:rsidRDefault="00BA523A" w:rsidP="00E8272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F05C8" w:rsidRPr="000F05C8" w:rsidRDefault="000F05C8" w:rsidP="000F05C8">
      <w:pPr>
        <w:jc w:val="left"/>
        <w:rPr>
          <w:sz w:val="30"/>
          <w:szCs w:val="30"/>
        </w:rPr>
      </w:pPr>
      <w:bookmarkStart w:id="0" w:name="_GoBack"/>
      <w:bookmarkEnd w:id="0"/>
    </w:p>
    <w:sectPr w:rsidR="000F05C8" w:rsidRPr="000F05C8" w:rsidSect="0085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57" w:rsidRDefault="003B2E57" w:rsidP="000F05C8">
      <w:r>
        <w:separator/>
      </w:r>
    </w:p>
  </w:endnote>
  <w:endnote w:type="continuationSeparator" w:id="0">
    <w:p w:rsidR="003B2E57" w:rsidRDefault="003B2E57" w:rsidP="000F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57" w:rsidRDefault="003B2E57" w:rsidP="000F05C8">
      <w:r>
        <w:separator/>
      </w:r>
    </w:p>
  </w:footnote>
  <w:footnote w:type="continuationSeparator" w:id="0">
    <w:p w:rsidR="003B2E57" w:rsidRDefault="003B2E57" w:rsidP="000F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5C8"/>
    <w:rsid w:val="000F05C8"/>
    <w:rsid w:val="003B2E57"/>
    <w:rsid w:val="005101C3"/>
    <w:rsid w:val="005678A5"/>
    <w:rsid w:val="008559C8"/>
    <w:rsid w:val="008829F2"/>
    <w:rsid w:val="009340C9"/>
    <w:rsid w:val="009501B8"/>
    <w:rsid w:val="009F156B"/>
    <w:rsid w:val="00A93A9E"/>
    <w:rsid w:val="00B95478"/>
    <w:rsid w:val="00BA523A"/>
    <w:rsid w:val="00C65752"/>
    <w:rsid w:val="00CF41EF"/>
    <w:rsid w:val="00D00D05"/>
    <w:rsid w:val="00E8272F"/>
    <w:rsid w:val="00ED641D"/>
    <w:rsid w:val="00F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5C8"/>
    <w:rPr>
      <w:sz w:val="18"/>
      <w:szCs w:val="18"/>
    </w:rPr>
  </w:style>
  <w:style w:type="table" w:styleId="a5">
    <w:name w:val="Table Grid"/>
    <w:basedOn w:val="a1"/>
    <w:uiPriority w:val="59"/>
    <w:rsid w:val="00950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76CB-3992-4DD6-96B5-6A780540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Company>MS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</cp:lastModifiedBy>
  <cp:revision>19</cp:revision>
  <cp:lastPrinted>2016-03-04T09:05:00Z</cp:lastPrinted>
  <dcterms:created xsi:type="dcterms:W3CDTF">2016-03-03T01:36:00Z</dcterms:created>
  <dcterms:modified xsi:type="dcterms:W3CDTF">2016-03-08T14:44:00Z</dcterms:modified>
</cp:coreProperties>
</file>